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97EEE" w14:textId="0622B26F" w:rsidR="0035037C" w:rsidRDefault="0035037C" w:rsidP="0035037C">
      <w:pPr>
        <w:pStyle w:val="Heading1"/>
        <w:rPr>
          <w:lang w:val="en-US"/>
        </w:rPr>
      </w:pPr>
      <w:r>
        <w:rPr>
          <w:lang w:val="en-US"/>
        </w:rPr>
        <w:t>Master Notes</w:t>
      </w:r>
    </w:p>
    <w:p w14:paraId="34936411" w14:textId="047F7FE1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Reference:</w:t>
      </w:r>
    </w:p>
    <w:p w14:paraId="15729D8C" w14:textId="77777777" w:rsidR="00F608ED" w:rsidRPr="00F608ED" w:rsidRDefault="00F608ED" w:rsidP="00F608ED">
      <w:pPr>
        <w:numPr>
          <w:ilvl w:val="0"/>
          <w:numId w:val="1"/>
        </w:numPr>
        <w:rPr>
          <w:lang w:val="en-US"/>
        </w:rPr>
      </w:pPr>
      <w:r w:rsidRPr="00F608ED">
        <w:rPr>
          <w:lang w:val="en-US"/>
        </w:rPr>
        <w:t xml:space="preserve">Matt Speake video course on O'Reilly: </w:t>
      </w:r>
    </w:p>
    <w:p w14:paraId="6912AE44" w14:textId="77777777" w:rsidR="00F608ED" w:rsidRPr="00F608ED" w:rsidRDefault="00F608ED" w:rsidP="00F608ED">
      <w:hyperlink r:id="rId5" w:history="1">
        <w:r w:rsidRPr="00F608ED">
          <w:rPr>
            <w:rStyle w:val="Hyperlink"/>
          </w:rPr>
          <w:t>https://learning.oreilly.com/videos/apache-maven-a/9781800203297/</w:t>
        </w:r>
      </w:hyperlink>
    </w:p>
    <w:p w14:paraId="0CB45F91" w14:textId="77777777" w:rsidR="00F608ED" w:rsidRPr="00F608ED" w:rsidRDefault="00F608ED" w:rsidP="00F608ED">
      <w:pPr>
        <w:numPr>
          <w:ilvl w:val="0"/>
          <w:numId w:val="2"/>
        </w:numPr>
        <w:rPr>
          <w:lang w:val="en-US"/>
        </w:rPr>
      </w:pPr>
      <w:r w:rsidRPr="00F608ED">
        <w:rPr>
          <w:lang w:val="en-US"/>
        </w:rPr>
        <w:t>…</w:t>
      </w:r>
    </w:p>
    <w:p w14:paraId="7EC2F0A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79617BF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lang w:val="en-US"/>
        </w:rPr>
        <w:t>Maven Installation</w:t>
      </w:r>
    </w:p>
    <w:p w14:paraId="7419CA55" w14:textId="77777777" w:rsidR="00F608ED" w:rsidRPr="00F608ED" w:rsidRDefault="00F608ED" w:rsidP="00F608ED">
      <w:pPr>
        <w:numPr>
          <w:ilvl w:val="0"/>
          <w:numId w:val="3"/>
        </w:numPr>
        <w:rPr>
          <w:lang w:val="en-US"/>
        </w:rPr>
      </w:pPr>
      <w:r w:rsidRPr="00F608ED">
        <w:rPr>
          <w:lang w:val="en-US"/>
        </w:rPr>
        <w:t>Get zip installation file from maven apache website</w:t>
      </w:r>
    </w:p>
    <w:p w14:paraId="1C7417D1" w14:textId="77777777" w:rsidR="00F608ED" w:rsidRPr="00F608ED" w:rsidRDefault="00F608ED" w:rsidP="00F608ED">
      <w:pPr>
        <w:numPr>
          <w:ilvl w:val="0"/>
          <w:numId w:val="3"/>
        </w:numPr>
        <w:rPr>
          <w:lang w:val="en-US"/>
        </w:rPr>
      </w:pPr>
      <w:r w:rsidRPr="00F608ED">
        <w:rPr>
          <w:lang w:val="en-US"/>
        </w:rPr>
        <w:t xml:space="preserve">Unzip using jar command into the installation folder you want (xvf = execute verbose filespecified) and delete the zip file: </w:t>
      </w:r>
    </w:p>
    <w:p w14:paraId="2CC266FF" w14:textId="77777777" w:rsidR="00F608ED" w:rsidRPr="00F608ED" w:rsidRDefault="00F608ED" w:rsidP="00F608ED">
      <w:pPr>
        <w:rPr>
          <w:lang w:val="en-US"/>
        </w:rPr>
      </w:pPr>
      <w:r w:rsidRPr="00F608ED">
        <w:rPr>
          <w:i/>
          <w:iCs/>
          <w:lang w:val="en-US"/>
        </w:rPr>
        <w:t>$jar xvf &lt;maven_zipped_file_name&gt;</w:t>
      </w:r>
    </w:p>
    <w:p w14:paraId="38F615B6" w14:textId="77777777" w:rsidR="00F608ED" w:rsidRPr="00F608ED" w:rsidRDefault="00F608ED" w:rsidP="00F608ED">
      <w:pPr>
        <w:rPr>
          <w:lang w:val="en-US"/>
        </w:rPr>
      </w:pPr>
      <w:r w:rsidRPr="00F608ED">
        <w:rPr>
          <w:i/>
          <w:iCs/>
          <w:lang w:val="en-US"/>
        </w:rPr>
        <w:t>$del &lt;maven_zipped_file_name&gt;</w:t>
      </w:r>
    </w:p>
    <w:p w14:paraId="53ABAF1F" w14:textId="77777777" w:rsidR="00F608ED" w:rsidRPr="00F608ED" w:rsidRDefault="00F608ED" w:rsidP="00F608ED">
      <w:pPr>
        <w:numPr>
          <w:ilvl w:val="0"/>
          <w:numId w:val="4"/>
        </w:numPr>
        <w:rPr>
          <w:lang w:val="en-US"/>
        </w:rPr>
      </w:pPr>
      <w:r w:rsidRPr="00F608ED">
        <w:rPr>
          <w:lang w:val="en-US"/>
        </w:rPr>
        <w:t>Set (system) environment variable M2_HOME to point to the maven folder and Path to the bin folder inside it:</w:t>
      </w:r>
    </w:p>
    <w:p w14:paraId="7C6A2774" w14:textId="7A9C34F0" w:rsidR="00F608ED" w:rsidRPr="00F608ED" w:rsidRDefault="00F608ED" w:rsidP="00F608ED">
      <w:r w:rsidRPr="00F608ED">
        <w:drawing>
          <wp:inline distT="0" distB="0" distL="0" distR="0" wp14:anchorId="4160CCEB" wp14:editId="70496394">
            <wp:extent cx="3171825" cy="3724275"/>
            <wp:effectExtent l="0" t="0" r="9525" b="9525"/>
            <wp:docPr id="2016469321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69321" name="Picture 4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7C4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C43D834" w14:textId="4AB538A9" w:rsidR="00F608ED" w:rsidRPr="00F608ED" w:rsidRDefault="00F608ED" w:rsidP="00F608ED">
      <w:r w:rsidRPr="00F608ED">
        <w:lastRenderedPageBreak/>
        <w:drawing>
          <wp:inline distT="0" distB="0" distL="0" distR="0" wp14:anchorId="39A21B15" wp14:editId="1EDACB48">
            <wp:extent cx="3143250" cy="3695700"/>
            <wp:effectExtent l="0" t="0" r="0" b="0"/>
            <wp:docPr id="250154474" name="Picture 43" descr="m Properties &#10;Environment Va &#10;Pm€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 Properties &#10;Environment Va &#10;Pm€XT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0FC4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FCBB9F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5AA9BAF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D23901F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485CBF5E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9264547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lang w:val="en-US"/>
        </w:rPr>
        <w:t>CLI</w:t>
      </w:r>
    </w:p>
    <w:p w14:paraId="3C3C7D40" w14:textId="77777777" w:rsidR="00F608ED" w:rsidRPr="00F608ED" w:rsidRDefault="00F608ED" w:rsidP="00F608ED">
      <w:r w:rsidRPr="00F608ED">
        <w:rPr>
          <w:b/>
          <w:bCs/>
          <w:i/>
          <w:iCs/>
        </w:rPr>
        <w:t xml:space="preserve">$mvn </w:t>
      </w:r>
      <w:proofErr w:type="gramStart"/>
      <w:r w:rsidRPr="00F608ED">
        <w:rPr>
          <w:b/>
          <w:bCs/>
          <w:i/>
          <w:iCs/>
        </w:rPr>
        <w:t>archetype:generate</w:t>
      </w:r>
      <w:proofErr w:type="gramEnd"/>
      <w:r w:rsidRPr="00F608ED">
        <w:rPr>
          <w:b/>
          <w:bCs/>
          <w:i/>
          <w:iCs/>
        </w:rPr>
        <w:t xml:space="preserve"> -Dfilter=org.apache.maven.archetypes:</w:t>
      </w:r>
    </w:p>
    <w:p w14:paraId="779DCC8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Generate a maven project based on maven archetypes (templates). Select the one you want.</w:t>
      </w:r>
    </w:p>
    <w:p w14:paraId="7BBC2D6F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-Dxxx: passing switches parameter to the maven command.</w:t>
      </w:r>
    </w:p>
    <w:p w14:paraId="7D27E5C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EA7A14A" w14:textId="41278742" w:rsidR="00F608ED" w:rsidRPr="00F608ED" w:rsidRDefault="00F608ED" w:rsidP="00F608ED">
      <w:r w:rsidRPr="00F608ED">
        <w:lastRenderedPageBreak/>
        <w:drawing>
          <wp:inline distT="0" distB="0" distL="0" distR="0" wp14:anchorId="1AF5B897" wp14:editId="298A323D">
            <wp:extent cx="5731510" cy="2260600"/>
            <wp:effectExtent l="0" t="0" r="2540" b="6350"/>
            <wp:docPr id="142767654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76547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A08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5A920C4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FED99F2" w14:textId="77777777" w:rsidR="00F608ED" w:rsidRPr="00F608ED" w:rsidRDefault="00F608ED" w:rsidP="00F608ED">
      <w:r w:rsidRPr="00F608ED">
        <w:t xml:space="preserve">$ mvn </w:t>
      </w:r>
      <w:proofErr w:type="gramStart"/>
      <w:r w:rsidRPr="00F608ED">
        <w:t>archetype:generate</w:t>
      </w:r>
      <w:proofErr w:type="gramEnd"/>
      <w:r w:rsidRPr="00F608ED">
        <w:t xml:space="preserve"> -DgroupId=com.rtaylor02 -DartifactId=appsInAWS -DarchetypeArtifactId=maven-archetype-quickstart -DarchetypeVersion=1.4 -DinteractiveMode=false</w:t>
      </w:r>
    </w:p>
    <w:p w14:paraId="49379B7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553700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CFCBF6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7481276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package</w:t>
      </w:r>
    </w:p>
    <w:p w14:paraId="12F9014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Generate a package (jar or war file as specified in the &lt;packaging&gt; of pom) of the project. Default location: target folder. Target folder is created when maven project is built. </w:t>
      </w:r>
      <w:r w:rsidRPr="00F608ED">
        <w:rPr>
          <w:b/>
          <w:bCs/>
          <w:i/>
          <w:iCs/>
          <w:lang w:val="en-US"/>
        </w:rPr>
        <w:t xml:space="preserve">$mvn clean </w:t>
      </w:r>
      <w:r w:rsidRPr="00F608ED">
        <w:rPr>
          <w:lang w:val="en-US"/>
        </w:rPr>
        <w:t>will delete this folder along with other temp files created during build.</w:t>
      </w:r>
    </w:p>
    <w:p w14:paraId="75B1B98E" w14:textId="157C6933" w:rsidR="00F608ED" w:rsidRPr="00F608ED" w:rsidRDefault="00F608ED" w:rsidP="00F608ED">
      <w:r w:rsidRPr="00F608ED">
        <w:drawing>
          <wp:inline distT="0" distB="0" distL="0" distR="0" wp14:anchorId="5FB74907" wp14:editId="4B68FB45">
            <wp:extent cx="5731510" cy="382270"/>
            <wp:effectExtent l="0" t="0" r="2540" b="0"/>
            <wp:docPr id="1688799090" name="Picture 41" descr="2.4: jar (default-jar) @ myapp &#10;Building jar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2.4: jar (default-jar) @ myapp &#10;Building jar: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87D7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26201E4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4EF627D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 xml:space="preserve">$mvn </w:t>
      </w:r>
      <w:proofErr w:type="gramStart"/>
      <w:r w:rsidRPr="00F608ED">
        <w:rPr>
          <w:b/>
          <w:bCs/>
          <w:i/>
          <w:iCs/>
          <w:lang w:val="en-US"/>
        </w:rPr>
        <w:t>pmd:check</w:t>
      </w:r>
      <w:proofErr w:type="gramEnd"/>
    </w:p>
    <w:p w14:paraId="1EA24D5F" w14:textId="77777777" w:rsidR="00F608ED" w:rsidRPr="00F608ED" w:rsidRDefault="00F608ED" w:rsidP="00F608ED">
      <w:r w:rsidRPr="00F608ED">
        <w:t>Check the level of complexity of the code</w:t>
      </w:r>
    </w:p>
    <w:p w14:paraId="537F080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4B630E0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21E834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579E247C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$jar tvf &lt;jar_file_name.jar&gt;</w:t>
      </w:r>
    </w:p>
    <w:p w14:paraId="68EA9B03" w14:textId="77777777" w:rsidR="00F608ED" w:rsidRPr="00F608ED" w:rsidRDefault="00F608ED" w:rsidP="00F608ED">
      <w:r w:rsidRPr="00F608ED">
        <w:rPr>
          <w:lang w:val="en-US"/>
        </w:rPr>
        <w:lastRenderedPageBreak/>
        <w:t xml:space="preserve">Type the contents of the jar/war file. See here: </w:t>
      </w:r>
      <w:hyperlink r:id="rId10" w:anchor="Java&amp;section-id={814e03f8-7c96-448a-bbfc-3ef78608397d}&amp;page-id={dc2999ea-7a3a-49dd-a445-474200b11527}&amp;end" w:history="1">
        <w:r w:rsidRPr="00F608ED">
          <w:rPr>
            <w:rStyle w:val="Hyperlink"/>
            <w:lang w:val="en-US"/>
          </w:rPr>
          <w:t>Java</w:t>
        </w:r>
      </w:hyperlink>
      <w:r w:rsidRPr="00F608ED">
        <w:rPr>
          <w:lang w:val="en-US"/>
        </w:rPr>
        <w:t xml:space="preserve">  (</w:t>
      </w:r>
      <w:hyperlink r:id="rId11" w:history="1">
        <w:r w:rsidRPr="00F608ED">
          <w:rPr>
            <w:rStyle w:val="Hyperlink"/>
            <w:lang w:val="en-US"/>
          </w:rPr>
          <w:t>Web view</w:t>
        </w:r>
      </w:hyperlink>
      <w:r w:rsidRPr="00F608ED">
        <w:rPr>
          <w:lang w:val="en-US"/>
        </w:rPr>
        <w:t>)</w:t>
      </w:r>
    </w:p>
    <w:p w14:paraId="0B49A67F" w14:textId="5861BA72" w:rsidR="00F608ED" w:rsidRPr="00F608ED" w:rsidRDefault="00F608ED" w:rsidP="00F608ED">
      <w:r w:rsidRPr="00F608ED">
        <w:drawing>
          <wp:inline distT="0" distB="0" distL="0" distR="0" wp14:anchorId="15797906" wp14:editId="366B95E1">
            <wp:extent cx="5731510" cy="1191260"/>
            <wp:effectExtent l="0" t="0" r="2540" b="8890"/>
            <wp:docPr id="393487517" name="Picture 40" descr="MDevelopment/myapp $ jar tvf jar &#10;42: 06 &#10;•42: 06 &#10;•42 : 08 &#10;139 &#10;ø &#10;565 &#10;Mon &#10;Mon &#10;Mon &#10;Mon &#10;Mon &#10;Mon &#10;Mon &#10;Mon &#10;Mon &#10;Apr &#10;Apr &#10;Apr &#10;Apr &#10;Apr &#10;Apr &#10;Apr &#10;Apr &#10;Apr &#10;17 &#10;17 &#10;17 &#10;17 &#10;17 &#10;17 &#10;17 &#10;17 &#10;17 &#10;18. &#10;18. &#10;18. &#10;18. &#10;•42:ø6 BST 2017 &#10;BST &#10;BST &#10;•42:08 BST 2017 &#10;42:06 BST &#10;BST &#10;42:08 BST 2017 META-INF/ &#10;BST 2017 &#10;2017 &#10;BST 2017 &#10;2017 &#10;2017 META-INF/MANIFEST.MF &#10;com/ &#10;com/zention/ &#10;com/zention/training/ &#10;com/zent ion/ t ra in ing/demo/ &#10;com/zent ion/ t ra ining/ demo/ App. class &#10;2017 META-INF/maven/ &#10;META—INF /maven/com. zent ion. t raining. demo/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Development/myapp $ jar tvf jar &#10;42: 06 &#10;•42: 06 &#10;•42 : 08 &#10;139 &#10;ø &#10;565 &#10;Mon &#10;Mon &#10;Mon &#10;Mon &#10;Mon &#10;Mon &#10;Mon &#10;Mon &#10;Mon &#10;Apr &#10;Apr &#10;Apr &#10;Apr &#10;Apr &#10;Apr &#10;Apr &#10;Apr &#10;Apr &#10;17 &#10;17 &#10;17 &#10;17 &#10;17 &#10;17 &#10;17 &#10;17 &#10;17 &#10;18. &#10;18. &#10;18. &#10;18. &#10;•42:ø6 BST 2017 &#10;BST &#10;BST &#10;•42:08 BST 2017 &#10;42:06 BST &#10;BST &#10;42:08 BST 2017 META-INF/ &#10;BST 2017 &#10;2017 &#10;BST 2017 &#10;2017 &#10;2017 META-INF/MANIFEST.MF &#10;com/ &#10;com/zention/ &#10;com/zention/training/ &#10;com/zent ion/ t ra in ing/demo/ &#10;com/zent ion/ t ra ining/ demo/ App. class &#10;2017 META-INF/maven/ &#10;META—INF /maven/com. zent ion. t raining. demo/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518E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4419035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EA163D8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[-s / --settings &lt;location of your settings.xml&gt;] clean</w:t>
      </w:r>
    </w:p>
    <w:p w14:paraId="607FFD0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Clean the project from previous build and temp files associated with the process.</w:t>
      </w:r>
    </w:p>
    <w:p w14:paraId="291AF22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9C87845" w14:textId="05170ECC" w:rsidR="00F608ED" w:rsidRPr="00F608ED" w:rsidRDefault="00F608ED" w:rsidP="00F608ED">
      <w:r w:rsidRPr="00F608ED">
        <w:drawing>
          <wp:inline distT="0" distB="0" distL="0" distR="0" wp14:anchorId="702488BC" wp14:editId="234ABBE5">
            <wp:extent cx="5731510" cy="2297430"/>
            <wp:effectExtent l="0" t="0" r="2540" b="7620"/>
            <wp:docPr id="2015865307" name="Picture 39" descr="&amp;/Deve Lopment/myapp $ mvn clean &#10;[INFO] &#10;[INFOI &#10;[INFO] &#10;[INFO] &#10;[INF-Ol &#10;[INF-Ol &#10;[INFO] &#10;[INFO] &#10;[INFO) &#10;[INFO) &#10;[INFO] &#10;[INFOI &#10;[INF-Ol &#10;[INFO] &#10;[INFO] &#10;Scanning for projects... &#10;Building myapp 1.0-SNAPSHOT &#10;maven—clean—plugin: 2.5: clean (default—clean) @ myapp &#10;Deleting /Users/matthewspeake/Development/myapp/target &#10;BUILD SUCCESS &#10;Total time: 0.299 s &#10;Finished at: &#10;Final Memory: 6M/123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&amp;/Deve Lopment/myapp $ mvn clean &#10;[INFO] &#10;[INFOI &#10;[INFO] &#10;[INFO] &#10;[INF-Ol &#10;[INF-Ol &#10;[INFO] &#10;[INFO] &#10;[INFO) &#10;[INFO) &#10;[INFO] &#10;[INFOI &#10;[INF-Ol &#10;[INFO] &#10;[INFO] &#10;Scanning for projects... &#10;Building myapp 1.0-SNAPSHOT &#10;maven—clean—plugin: 2.5: clean (default—clean) @ myapp &#10;Deleting /Users/matthewspeake/Development/myapp/target &#10;BUILD SUCCESS &#10;Total time: 0.299 s &#10;Finished at: &#10;Final Memory: 6M/123M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AA81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5CF369A" w14:textId="407BE528" w:rsidR="00F608ED" w:rsidRPr="00F608ED" w:rsidRDefault="00F608ED" w:rsidP="00F608ED">
      <w:r w:rsidRPr="00F608ED">
        <w:lastRenderedPageBreak/>
        <w:drawing>
          <wp:inline distT="0" distB="0" distL="0" distR="0" wp14:anchorId="449E7EEB" wp14:editId="60803C54">
            <wp:extent cx="5731510" cy="5627370"/>
            <wp:effectExtent l="0" t="0" r="2540" b="0"/>
            <wp:docPr id="1536926838" name="Picture 38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26838" name="Picture 38" descr="A blue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66E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B6F2F5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377307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E8BDAC3" w14:textId="77777777" w:rsidR="00F608ED" w:rsidRPr="00F608ED" w:rsidRDefault="00F608ED" w:rsidP="00F608ED">
      <w:r w:rsidRPr="00F608ED">
        <w:rPr>
          <w:b/>
          <w:bCs/>
          <w:i/>
          <w:iCs/>
        </w:rPr>
        <w:t>$mvn -s C:\Users\u228616\.m2\settings.xml -</w:t>
      </w:r>
      <w:proofErr w:type="gramStart"/>
      <w:r w:rsidRPr="00F608ED">
        <w:rPr>
          <w:b/>
          <w:bCs/>
          <w:i/>
          <w:iCs/>
        </w:rPr>
        <w:t>Dmaven.repo.local</w:t>
      </w:r>
      <w:proofErr w:type="gramEnd"/>
      <w:r w:rsidRPr="00F608ED">
        <w:rPr>
          <w:b/>
          <w:bCs/>
          <w:i/>
          <w:iCs/>
        </w:rPr>
        <w:t>=C:\Users\u228616\.m2\repository clean install</w:t>
      </w:r>
    </w:p>
    <w:p w14:paraId="06546341" w14:textId="77777777" w:rsidR="00F608ED" w:rsidRPr="00F608ED" w:rsidRDefault="00F608ED" w:rsidP="00F608ED">
      <w:r w:rsidRPr="00F608ED">
        <w:t>Clean and install project using settings file specified and local repository as specified.</w:t>
      </w:r>
    </w:p>
    <w:p w14:paraId="6E70643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8C092C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ECABFC5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test</w:t>
      </w:r>
    </w:p>
    <w:p w14:paraId="032BB14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Run the test project.</w:t>
      </w:r>
    </w:p>
    <w:p w14:paraId="3E3B9F12" w14:textId="186D4095" w:rsidR="00F608ED" w:rsidRPr="00F608ED" w:rsidRDefault="00F608ED" w:rsidP="00F608ED">
      <w:r w:rsidRPr="00F608ED">
        <w:lastRenderedPageBreak/>
        <w:drawing>
          <wp:inline distT="0" distB="0" distL="0" distR="0" wp14:anchorId="0F77E97F" wp14:editId="4D113E27">
            <wp:extent cx="5731510" cy="3227705"/>
            <wp:effectExtent l="0" t="0" r="2540" b="0"/>
            <wp:docPr id="2124596270" name="Picture 37" descr="IadDevelopment/myapp $ mvn test &#10;[INFO] &#10;Scanning for projects... &#10;[INFO] &#10;[INFO] &#10;[INFO] &#10;Building myapp 1. O-SNAPSHOT &#10;[INFO] &#10;[INFO] &#10;[INFO] &#10;[INFO] &#10;[INFO] &#10;[INFO] &#10;[INFO] &#10;[INFO] &#10;[INFO] &#10;[INFO] &#10;[INFO] &#10;[INFO] &#10;[INFO] &#10;[INFO] &#10;[INFO] &#10;[INFO] &#10;[INFO] &#10;[INFO] &#10;[INFO] &#10;[INFO] &#10;TESTS &#10;Press Esc to exit full screen &#10;maven—resources—plugin:2.6: resources (default—resources) @ myapp &#10;Using 'UTF—8' encoding to copy filtered resources. &#10;Skip non existing resourceDirectory /Users/matthewspeake/Development/myapp/src/main/resources &#10;compile (default—compile) @ myapp &#10;Changes detected &#10;— recompiling the module! &#10;Compiling 1 source file to /Users/matthewspeake/Development/myapp/target/classes &#10;testResources (default—testResources) @ myapp &#10;Using 'UTF—8' encoding to copy filtered resources. &#10;Skip non existing resourceDirectory /Users/matthewspeake/Development/myapp/src/test/resources &#10;testCompile (default—testCompile) @ myapp &#10;Changes detected &#10;— recompiling the module! &#10;Compiling 1 source file to /Users/matthewspeake/Development/myapp/target/test—classes &#10;(default—test) @ myapp &#10;Surefire report directory: /Users/matthewspeake/Development/myapp/target/surefire—repor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IadDevelopment/myapp $ mvn test &#10;[INFO] &#10;Scanning for projects... &#10;[INFO] &#10;[INFO] &#10;[INFO] &#10;Building myapp 1. O-SNAPSHOT &#10;[INFO] &#10;[INFO] &#10;[INFO] &#10;[INFO] &#10;[INFO] &#10;[INFO] &#10;[INFO] &#10;[INFO] &#10;[INFO] &#10;[INFO] &#10;[INFO] &#10;[INFO] &#10;[INFO] &#10;[INFO] &#10;[INFO] &#10;[INFO] &#10;[INFO] &#10;[INFO] &#10;[INFO] &#10;[INFO] &#10;TESTS &#10;Press Esc to exit full screen &#10;maven—resources—plugin:2.6: resources (default—resources) @ myapp &#10;Using 'UTF—8' encoding to copy filtered resources. &#10;Skip non existing resourceDirectory /Users/matthewspeake/Development/myapp/src/main/resources &#10;compile (default—compile) @ myapp &#10;Changes detected &#10;— recompiling the module! &#10;Compiling 1 source file to /Users/matthewspeake/Development/myapp/target/classes &#10;testResources (default—testResources) @ myapp &#10;Using 'UTF—8' encoding to copy filtered resources. &#10;Skip non existing resourceDirectory /Users/matthewspeake/Development/myapp/src/test/resources &#10;testCompile (default—testCompile) @ myapp &#10;Changes detected &#10;— recompiling the module! &#10;Compiling 1 source file to /Users/matthewspeake/Development/myapp/target/test—classes &#10;(default—test) @ myapp &#10;Surefire report directory: /Users/matthewspeake/Development/myapp/target/surefire—reports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3F9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E5DA034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8D7AE67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compile</w:t>
      </w:r>
    </w:p>
    <w:p w14:paraId="754A7224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Compile the source code and download any non-existing (in .m2/repository) jar &amp; pom files from the repository.</w:t>
      </w:r>
    </w:p>
    <w:p w14:paraId="4409CF48" w14:textId="2F5CDAB8" w:rsidR="00F608ED" w:rsidRPr="00F608ED" w:rsidRDefault="00F608ED" w:rsidP="00F608ED">
      <w:r w:rsidRPr="00F608ED">
        <w:drawing>
          <wp:inline distT="0" distB="0" distL="0" distR="0" wp14:anchorId="064564BD" wp14:editId="4F0C8BD2">
            <wp:extent cx="5731510" cy="2281555"/>
            <wp:effectExtent l="0" t="0" r="2540" b="4445"/>
            <wp:docPr id="1650291403" name="Picture 36" descr="yv/Development/myapp $ mvn compile &#10;[INFO] &#10;[INFO] &#10;[INFO] &#10;[INFO] &#10;[INFO] &#10;[INFO] &#10;[INFO] &#10;[INFO] &#10;[INFO] &#10;[INFO] &#10;[INFO] &#10;[INFO] &#10;[INFO] &#10;[INFO] &#10;[INFO] &#10;[INFO] &#10;[INFO] &#10;[INFO] &#10;[INFO] &#10;Scanning for projects... &#10;Building myapp 1. O—SNAPSHOT &#10;resources (default—resources) @ myapp &#10;Using 'UTF—8' encoding to copy filtered resources. &#10;Skip non existing resourceDirectory /Users/matthewspeake/Development/myapp/src/main/resources &#10;I: compile (default—compile) @ myapp &#10;Nothing to compile — all classes are up to date &#10;BUILD SUCCESS &#10;Total time: 0.829 s &#10;Finished at: 2017-04-17T18:48: 19+01:00 &#10;Final Memory: 8M/155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yv/Development/myapp $ mvn compile &#10;[INFO] &#10;[INFO] &#10;[INFO] &#10;[INFO] &#10;[INFO] &#10;[INFO] &#10;[INFO] &#10;[INFO] &#10;[INFO] &#10;[INFO] &#10;[INFO] &#10;[INFO] &#10;[INFO] &#10;[INFO] &#10;[INFO] &#10;[INFO] &#10;[INFO] &#10;[INFO] &#10;[INFO] &#10;Scanning for projects... &#10;Building myapp 1. O—SNAPSHOT &#10;resources (default—resources) @ myapp &#10;Using 'UTF—8' encoding to copy filtered resources. &#10;Skip non existing resourceDirectory /Users/matthewspeake/Development/myapp/src/main/resources &#10;I: compile (default—compile) @ myapp &#10;Nothing to compile — all classes are up to date &#10;BUILD SUCCESS &#10;Total time: 0.829 s &#10;Finished at: 2017-04-17T18:48: 19+01:00 &#10;Final Memory: 8M/155M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CEE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E4B544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AECF1E5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test-compile</w:t>
      </w:r>
    </w:p>
    <w:p w14:paraId="6F08D0AE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Compile the test source code.</w:t>
      </w:r>
    </w:p>
    <w:p w14:paraId="403A9208" w14:textId="3C160911" w:rsidR="00F608ED" w:rsidRPr="00F608ED" w:rsidRDefault="00F608ED" w:rsidP="00F608ED">
      <w:r w:rsidRPr="00F608ED">
        <w:lastRenderedPageBreak/>
        <w:drawing>
          <wp:inline distT="0" distB="0" distL="0" distR="0" wp14:anchorId="2F365198" wp14:editId="285B2E70">
            <wp:extent cx="4572000" cy="2400300"/>
            <wp:effectExtent l="0" t="0" r="0" b="0"/>
            <wp:docPr id="956917010" name="Picture 35" descr="ßjDeveLopment/myapp $ mvn test—compile &#10;[INFO] &#10;Scanning for projects... &#10;[INFOI &#10;[INFO] &#10;[INFO] &#10;Building myapp 1.0-SNAPSHOT &#10;[INFO] &#10;[INFO] &#10;[INFO] &#10;resources (default—resources) @ myapp &#10;[INFO] &#10;Using 'UTF—8' encoding to copy filtered resources. &#10;[INFO] &#10;skip non existing resourceDirectory /Users/matthewspeake/DeveIopment/myapp/src/main/resources &#10;[INFO] &#10;[INFO] — &#10;3. I: compile (default—compile) @ myapp &#10;[INFO] &#10;Nothing to compile — alt classes are up to date &#10;[INF-Ol &#10;[INFO] — &#10;(default—testResources) @ myapp &#10;[INFO] &#10;Using 'UTF—8' encoding to copy filtered resources. &#10;[INFO] &#10;skip non existing resourceDirectory /Users/matthewspeake/Development/myapp/src/test/resources &#10;[INFO] &#10;[INFO) — &#10;testCompile (default—testCompile) @ myapp &#10;[INFO] &#10;Nothing to compile — all classes are up to date &#10;[INFO] &#10;[INFO] &#10;BUILD SUCCESS &#10;[INFO] &#10;[INFO] &#10;Total time: 0.843 s &#10;[INFO] &#10;Finished at: &#10;[INFO] &#10;Final Memory: 9M/155M &#10;[INF-O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ßjDeveLopment/myapp $ mvn test—compile &#10;[INFO] &#10;Scanning for projects... &#10;[INFOI &#10;[INFO] &#10;[INFO] &#10;Building myapp 1.0-SNAPSHOT &#10;[INFO] &#10;[INFO] &#10;[INFO] &#10;resources (default—resources) @ myapp &#10;[INFO] &#10;Using 'UTF—8' encoding to copy filtered resources. &#10;[INFO] &#10;skip non existing resourceDirectory /Users/matthewspeake/DeveIopment/myapp/src/main/resources &#10;[INFO] &#10;[INFO] — &#10;3. I: compile (default—compile) @ myapp &#10;[INFO] &#10;Nothing to compile — alt classes are up to date &#10;[INF-Ol &#10;[INFO] — &#10;(default—testResources) @ myapp &#10;[INFO] &#10;Using 'UTF—8' encoding to copy filtered resources. &#10;[INFO] &#10;skip non existing resourceDirectory /Users/matthewspeake/Development/myapp/src/test/resources &#10;[INFO] &#10;[INFO) — &#10;testCompile (default—testCompile) @ myapp &#10;[INFO] &#10;Nothing to compile — all classes are up to date &#10;[INFO] &#10;[INFO] &#10;BUILD SUCCESS &#10;[INFO] &#10;[INFO] &#10;Total time: 0.843 s &#10;[INFO] &#10;Finished at: &#10;[INFO] &#10;Final Memory: 9M/155M &#10;[INF-Ol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1094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CCD065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078F786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>$mvn install</w:t>
      </w:r>
    </w:p>
    <w:p w14:paraId="3BBC80D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Compile the source code, make the jar/war file, and install the jar/war file into the local maven repository (folder: .m2/repository) for future use. Following execution of this cmd, you will find that the gav coordinate is the actual location of the installed pom.</w:t>
      </w:r>
    </w:p>
    <w:p w14:paraId="49A74B37" w14:textId="4F75E2B8" w:rsidR="00F608ED" w:rsidRPr="00F608ED" w:rsidRDefault="00F608ED" w:rsidP="00F608ED">
      <w:r w:rsidRPr="00F608ED">
        <w:drawing>
          <wp:inline distT="0" distB="0" distL="0" distR="0" wp14:anchorId="51E51121" wp14:editId="3D2BAC18">
            <wp:extent cx="3762375" cy="657225"/>
            <wp:effectExtent l="0" t="0" r="9525" b="9525"/>
            <wp:docPr id="541872757" name="Picture 34" descr="&lt;groupld.com . ba . captwo . ndc . &#10;&lt;artifactld&gt;airshopping-web-ws&lt;/artifactld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&lt;groupld.com . ba . captwo . ndc . &#10;&lt;artifactld&gt;airshopping-web-ws&lt;/artifactld&gt;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D4822" w14:textId="1882821E" w:rsidR="00F608ED" w:rsidRPr="00F608ED" w:rsidRDefault="00F608ED" w:rsidP="00F608ED">
      <w:r w:rsidRPr="00F608ED">
        <w:drawing>
          <wp:inline distT="0" distB="0" distL="0" distR="0" wp14:anchorId="5BCF01D1" wp14:editId="236FF123">
            <wp:extent cx="5731510" cy="1063625"/>
            <wp:effectExtent l="0" t="0" r="2540" b="3175"/>
            <wp:docPr id="933865745" name="Picture 33" descr="_remote.repositories &#10;maven-metadata- [оса[.х т [ &#10;Oate modfied &#10;03/04/2023 2028 &#10;03/04/2023 2028 &#10;30,03/2023 14 в &#10;03/04/2023 2028 &#10;туре &#10;REPOSlTORlES Fi[e &#10;Executab[e Jar Fi[e &#10;ДОМ Fi[e &#10;ХМц Fi[e &#10;Size &#10;14 кв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_remote.repositories &#10;maven-metadata- [оса[.х т [ &#10;Oate modfied &#10;03/04/2023 2028 &#10;03/04/2023 2028 &#10;30,03/2023 14 в &#10;03/04/2023 2028 &#10;туре &#10;REPOSlTORlES Fi[e &#10;Executab[e Jar Fi[e &#10;ДОМ Fi[e &#10;ХМц Fi[e &#10;Size &#10;14 кв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214F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19BAF31" w14:textId="7A43B8D4" w:rsidR="00F608ED" w:rsidRPr="00F608ED" w:rsidRDefault="00F608ED" w:rsidP="00F608ED">
      <w:r w:rsidRPr="00F608ED">
        <w:drawing>
          <wp:inline distT="0" distB="0" distL="0" distR="0" wp14:anchorId="2F859F2B" wp14:editId="7998E986">
            <wp:extent cx="5731510" cy="429260"/>
            <wp:effectExtent l="0" t="0" r="2540" b="8890"/>
            <wp:docPr id="111072547" name="Picture 32" descr="(INFO) Installing to /Users/matthewspeake/.m2/repository.com/z &#10;ent ion/ t raining/ demo/ myapp/ Ø—SNAPSHOT. j a r &#10;(INFO) Installing /Users/matthewspeake/myapp/pom.xmI to /Users/matthewspeake/.m2/repository.com/zention/training/demo/m &#10;yapp/ 1. Ø-SNAPSHOT/myapp-1. Ø-SNAPSHOT. p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(INFO) Installing to /Users/matthewspeake/.m2/repository.com/z &#10;ent ion/ t raining/ demo/ myapp/ Ø—SNAPSHOT. j a r &#10;(INFO) Installing /Users/matthewspeake/myapp/pom.xmI to /Users/matthewspeake/.m2/repository.com/zention/training/demo/m &#10;yapp/ 1. Ø-SNAPSHOT/myapp-1. Ø-SNAPSHOT. pom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95F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E31C9D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71853C2" w14:textId="77777777" w:rsidR="00F608ED" w:rsidRPr="00F608ED" w:rsidRDefault="00F608ED" w:rsidP="00F608ED">
      <w:r w:rsidRPr="00F608ED">
        <w:rPr>
          <w:b/>
          <w:bCs/>
          <w:i/>
          <w:iCs/>
        </w:rPr>
        <w:t xml:space="preserve">$mvn -s "C:\Users\u228616\.m2\settings.xml" -DskipTests=true clean install </w:t>
      </w:r>
    </w:p>
    <w:p w14:paraId="1B52047B" w14:textId="77777777" w:rsidR="00F608ED" w:rsidRPr="00F608ED" w:rsidRDefault="00F608ED" w:rsidP="00F608ED">
      <w:r w:rsidRPr="00F608ED">
        <w:t>Clean and install project with a different settings file and skip running the tests.</w:t>
      </w:r>
    </w:p>
    <w:p w14:paraId="3482B5B5" w14:textId="77777777" w:rsidR="00F608ED" w:rsidRPr="00F608ED" w:rsidRDefault="00F608ED" w:rsidP="00F608ED">
      <w:r w:rsidRPr="00F608ED">
        <w:t> </w:t>
      </w:r>
    </w:p>
    <w:p w14:paraId="15819E20" w14:textId="77777777" w:rsidR="00F608ED" w:rsidRPr="00F608ED" w:rsidRDefault="00F608ED" w:rsidP="00F608ED">
      <w:r w:rsidRPr="00F608ED">
        <w:lastRenderedPageBreak/>
        <w:t> </w:t>
      </w:r>
    </w:p>
    <w:p w14:paraId="289BDC09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i/>
          <w:iCs/>
          <w:lang w:val="en-US"/>
        </w:rPr>
        <w:t xml:space="preserve">$mvn </w:t>
      </w:r>
      <w:proofErr w:type="gramStart"/>
      <w:r w:rsidRPr="00F608ED">
        <w:rPr>
          <w:b/>
          <w:bCs/>
          <w:i/>
          <w:iCs/>
          <w:lang w:val="en-US"/>
        </w:rPr>
        <w:t>dependency:tree</w:t>
      </w:r>
      <w:proofErr w:type="gramEnd"/>
    </w:p>
    <w:p w14:paraId="7E5517C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Look at the dependency tree of your project.</w:t>
      </w:r>
    </w:p>
    <w:p w14:paraId="217D9385" w14:textId="69715231" w:rsidR="00F608ED" w:rsidRPr="00F608ED" w:rsidRDefault="00F608ED" w:rsidP="00F608ED">
      <w:r w:rsidRPr="00F608ED">
        <w:drawing>
          <wp:inline distT="0" distB="0" distL="0" distR="0" wp14:anchorId="34381235" wp14:editId="6D90DCBE">
            <wp:extent cx="5731510" cy="3440430"/>
            <wp:effectExtent l="0" t="0" r="2540" b="7620"/>
            <wp:docPr id="48765509" name="Picture 31" descr="Mmywebapp $ mvn dependency:tree &#10;[INFO] &#10;Scanning for projects... &#10;[INFO] &#10;[INFO] &#10;[INFO] &#10;Building mywebapp Maven Webapp I.O—SNAPSHOT &#10;[INFOI &#10;[INFOI &#10;[INFOI — &#10;(default—cli) @ mywebapp &#10;[INFO] &#10;com. zention. t raining : mywebapp : war: 1. O—SNAPSHOT &#10;[INFO] &#10;+— org.springframework: spring—web: jar:4.3.8. RELEASE: compile &#10;[INFOI &#10;I +— org.springframework: spring—aop: jar:4.3.8. RELEASE: compile &#10;[INFO] &#10;I +— org.springframework: spring—beans: jar:4.3.8. RELEASE: compile &#10;[INFOI &#10;I +— org.springframework: spring—context: jar:4.3.8. RELEASE: compile &#10;[INFOI I &#10;I org.springframewo rk: spring—expression: jar:4.3.8. RELEASE: compile &#10;[INFOI &#10;I org.springframework: spring—core: jar:4.3.8. RELEASE: compile &#10;[INFOI I &#10;X— commons—logging: commons—logging : jar: 1.2: compile &#10;[INFO] &#10;junit:junit:jar:3.8.1:test &#10;[INFO] &#10;[INFO] &#10;BUILD SUCCESS &#10;[INFO] &#10;[INFO] &#10;Total time: 1.308 s &#10;[INFO] &#10;Finished at: &#10;[INFO] &#10;Final Memory: 12M/155M &#10;[INFO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mywebapp $ mvn dependency:tree &#10;[INFO] &#10;Scanning for projects... &#10;[INFO] &#10;[INFO] &#10;[INFO] &#10;Building mywebapp Maven Webapp I.O—SNAPSHOT &#10;[INFOI &#10;[INFOI &#10;[INFOI — &#10;(default—cli) @ mywebapp &#10;[INFO] &#10;com. zention. t raining : mywebapp : war: 1. O—SNAPSHOT &#10;[INFO] &#10;+— org.springframework: spring—web: jar:4.3.8. RELEASE: compile &#10;[INFOI &#10;I +— org.springframework: spring—aop: jar:4.3.8. RELEASE: compile &#10;[INFO] &#10;I +— org.springframework: spring—beans: jar:4.3.8. RELEASE: compile &#10;[INFOI &#10;I +— org.springframework: spring—context: jar:4.3.8. RELEASE: compile &#10;[INFOI I &#10;I org.springframewo rk: spring—expression: jar:4.3.8. RELEASE: compile &#10;[INFOI &#10;I org.springframework: spring—core: jar:4.3.8. RELEASE: compile &#10;[INFOI I &#10;X— commons—logging: commons—logging : jar: 1.2: compile &#10;[INFO] &#10;junit:junit:jar:3.8.1:test &#10;[INFO] &#10;[INFO] &#10;BUILD SUCCESS &#10;[INFO] &#10;[INFO] &#10;Total time: 1.308 s &#10;[INFO] &#10;Finished at: &#10;[INFO] &#10;Final Memory: 12M/155M &#10;[INFO]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11C9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F02034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Check by </w:t>
      </w:r>
      <w:r w:rsidRPr="00F608ED">
        <w:rPr>
          <w:b/>
          <w:bCs/>
          <w:i/>
          <w:iCs/>
          <w:lang w:val="en-US"/>
        </w:rPr>
        <w:t>$jar tvf &lt;jar/war file&gt;</w:t>
      </w:r>
    </w:p>
    <w:p w14:paraId="0B448666" w14:textId="64789A59" w:rsidR="00F608ED" w:rsidRPr="00F608ED" w:rsidRDefault="00F608ED" w:rsidP="00F608ED">
      <w:r w:rsidRPr="00F608ED">
        <w:drawing>
          <wp:inline distT="0" distB="0" distL="0" distR="0" wp14:anchorId="661F5012" wp14:editId="6FA85895">
            <wp:extent cx="5731510" cy="2385060"/>
            <wp:effectExtent l="0" t="0" r="2540" b="0"/>
            <wp:docPr id="162832584" name="Picture 30" descr="lev/mywebapp &#10;$ jar tvf &#10;Sun &#10;139 sun &#10;Sun &#10;Sun &#10;Sun &#10;52 Sun &#10;61829 Mon Mar 27 &#10;380505 sun &#10;762748 sun &#10;BST 2017 &#10;BST 2017 &#10;• 44: 38 &#10;• 44: 38 &#10;BST 2017 &#10;• 44: 38 &#10;BST 2017 &#10;META—INF/maven/com. zention. t raining/mywebapp/ pom. xml &#10;•43:52 &#10;BST 2017 &#10;• 44: 36 &#10;BST 2017 &#10;Apr 23 &#10;Apr 23 &#10;Apr 23 &#10;Apr 23 &#10;Apr 23 &#10;Apr 23 &#10;Apr 23 &#10;Apr 23 &#10;ta rget/mywebapp. wa r &#10;13:44:36 BST 2017 META-INF/ &#10;13:44:34 BST 2017 META-INF/MANIFEST.MF &#10;13:44:36 BST 2017 WEB-INF/ &#10;13:44:36 BST 2017 WEB-1NF/c1asses/ &#10;13:44:36 BST 2017 WEB-1NF/1ib/ &#10;13:18:34 BST 2017 index.jsp &#10;BST 2017 WEB-1NF/1ib/commons-10gging-1.2. jar &#10;BST 2017 WEB-1NF/1ib/spring-aop-4.3.8.RELEASE. jar &#10;BST 2017 WEB-1NF/1ib/spring-beans-4.3.8.RELEASE. jar &#10;1139883 sun Apr 23 BST 2017 WEB-1NF/1ib/spring-context-4.3.8.RELEASE.jar &#10;1121458 sun Apr 23 BST 2017 WEB-1NF/1ib/spring-core-4.3.8.RELEASE.jar &#10;263287 &#10;818335 &#10;215 &#10;884 &#10;120 &#10;Sun &#10;Sun &#10;Sun &#10;Sun &#10;Sun &#10;Sun &#10;Sun &#10;Sun &#10;Apr &#10;Apr &#10;Apr &#10;Apr &#10;Apr &#10;Apr &#10;Apr &#10;Apr &#10;23 &#10;23 &#10;23 &#10;23 &#10;23 &#10;23 &#10;23 &#10;23 &#10;13. &#10;13. &#10;13. &#10;13. &#10;13. &#10;13. &#10;• 18. &#10;• 34 &#10;WEB—INF/lib/sp ring—exp ression—4.3.8. RELEASE. j a r &#10;WEB—INF/lib/sp &#10;8. RELEASE.jar &#10;BST 2017 WEB-1NF/web. xml &#10;BST 2017 META-1NF/maven/ &#10;META—INF/maven/com. zention. t raining/ &#10;META—INF/maven/com. zention. t raining/mywebapp/ &#10;META—INF/maven/com. zention. t raining/mywebapp/ pom. prope rt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lev/mywebapp &#10;$ jar tvf &#10;Sun &#10;139 sun &#10;Sun &#10;Sun &#10;Sun &#10;52 Sun &#10;61829 Mon Mar 27 &#10;380505 sun &#10;762748 sun &#10;BST 2017 &#10;BST 2017 &#10;• 44: 38 &#10;• 44: 38 &#10;BST 2017 &#10;• 44: 38 &#10;BST 2017 &#10;META—INF/maven/com. zention. t raining/mywebapp/ pom. xml &#10;•43:52 &#10;BST 2017 &#10;• 44: 36 &#10;BST 2017 &#10;Apr 23 &#10;Apr 23 &#10;Apr 23 &#10;Apr 23 &#10;Apr 23 &#10;Apr 23 &#10;Apr 23 &#10;Apr 23 &#10;ta rget/mywebapp. wa r &#10;13:44:36 BST 2017 META-INF/ &#10;13:44:34 BST 2017 META-INF/MANIFEST.MF &#10;13:44:36 BST 2017 WEB-INF/ &#10;13:44:36 BST 2017 WEB-1NF/c1asses/ &#10;13:44:36 BST 2017 WEB-1NF/1ib/ &#10;13:18:34 BST 2017 index.jsp &#10;BST 2017 WEB-1NF/1ib/commons-10gging-1.2. jar &#10;BST 2017 WEB-1NF/1ib/spring-aop-4.3.8.RELEASE. jar &#10;BST 2017 WEB-1NF/1ib/spring-beans-4.3.8.RELEASE. jar &#10;1139883 sun Apr 23 BST 2017 WEB-1NF/1ib/spring-context-4.3.8.RELEASE.jar &#10;1121458 sun Apr 23 BST 2017 WEB-1NF/1ib/spring-core-4.3.8.RELEASE.jar &#10;263287 &#10;818335 &#10;215 &#10;884 &#10;120 &#10;Sun &#10;Sun &#10;Sun &#10;Sun &#10;Sun &#10;Sun &#10;Sun &#10;Sun &#10;Apr &#10;Apr &#10;Apr &#10;Apr &#10;Apr &#10;Apr &#10;Apr &#10;Apr &#10;23 &#10;23 &#10;23 &#10;23 &#10;23 &#10;23 &#10;23 &#10;23 &#10;13. &#10;13. &#10;13. &#10;13. &#10;13. &#10;13. &#10;• 18. &#10;• 34 &#10;WEB—INF/lib/sp ring—exp ression—4.3.8. RELEASE. j a r &#10;WEB—INF/lib/sp &#10;8. RELEASE.jar &#10;BST 2017 WEB-1NF/web. xml &#10;BST 2017 META-1NF/maven/ &#10;META—INF/maven/com. zention. t raining/ &#10;META—INF/maven/com. zention. t raining/mywebapp/ &#10;META—INF/maven/com. zention. t raining/mywebapp/ pom. prope rties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B52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70722B8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7CB962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84B4D0D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BD7B62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lastRenderedPageBreak/>
        <w:t> </w:t>
      </w:r>
    </w:p>
    <w:p w14:paraId="3D72D1A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2 maven command invocation modes:</w:t>
      </w:r>
    </w:p>
    <w:p w14:paraId="78E0C57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1. phase of the build lifecycle: $mvn &lt;phase&gt;. E.g. $mvn clean</w:t>
      </w:r>
    </w:p>
    <w:p w14:paraId="62040DA4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2. goal: $mvn &lt;plugin&gt;:&lt;goal&gt;. E.g. $mvn </w:t>
      </w:r>
      <w:proofErr w:type="gramStart"/>
      <w:r w:rsidRPr="00F608ED">
        <w:rPr>
          <w:lang w:val="en-US"/>
        </w:rPr>
        <w:t>archetype:generate</w:t>
      </w:r>
      <w:proofErr w:type="gramEnd"/>
    </w:p>
    <w:p w14:paraId="508C3B6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ECF845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A148745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0964C7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1004860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lang w:val="en-US"/>
        </w:rPr>
        <w:t>Maven Project Structure</w:t>
      </w:r>
    </w:p>
    <w:p w14:paraId="52E547DE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GAV coordinate in pom (Project object model) file.</w:t>
      </w:r>
    </w:p>
    <w:p w14:paraId="4102E3F1" w14:textId="752715CC" w:rsidR="00F608ED" w:rsidRPr="00F608ED" w:rsidRDefault="00F608ED" w:rsidP="00F608ED">
      <w:r w:rsidRPr="00F608ED">
        <w:drawing>
          <wp:inline distT="0" distB="0" distL="0" distR="0" wp14:anchorId="5A4FB40E" wp14:editId="76A00D31">
            <wp:extent cx="4572000" cy="628650"/>
            <wp:effectExtent l="0" t="0" r="0" b="0"/>
            <wp:docPr id="331024960" name="Picture 29" descr="«g roupld&gt;com. zention. t ra in ing. demo&lt;/g roupl &#10;artifactla&gt; &#10;• e-SNAPSHOT&lt;/ &#10;«vers Ion &#10;vers lon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«g roupld&gt;com. zention. t ra in ing. demo&lt;/g roupl &#10;artifactla&gt; &#10;• e-SNAPSHOT&lt;/ &#10;«vers Ion &#10;vers lon&gt;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7BA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4C678D1C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Dependencies are </w:t>
      </w:r>
      <w:r w:rsidRPr="00F608ED">
        <w:rPr>
          <w:b/>
          <w:bCs/>
          <w:u w:val="single"/>
          <w:lang w:val="en-US"/>
        </w:rPr>
        <w:t>jar files</w:t>
      </w:r>
      <w:r w:rsidRPr="00F608ED">
        <w:rPr>
          <w:lang w:val="en-US"/>
        </w:rPr>
        <w:t xml:space="preserve"> that are needed to run the project.</w:t>
      </w:r>
    </w:p>
    <w:p w14:paraId="3B9D440A" w14:textId="3F40C24B" w:rsidR="00F608ED" w:rsidRPr="00F608ED" w:rsidRDefault="00F608ED" w:rsidP="00F608ED">
      <w:r w:rsidRPr="00F608ED">
        <w:drawing>
          <wp:inline distT="0" distB="0" distL="0" distR="0" wp14:anchorId="3EBB5E0B" wp14:editId="72D3B7D8">
            <wp:extent cx="4572000" cy="2085975"/>
            <wp:effectExtent l="0" t="0" r="0" b="9525"/>
            <wp:docPr id="76908786" name="Picture 28" descr="&lt;dependencies&gt; &#10;&lt;dependency&gt; &#10;&gt;j unit&lt;/ &#10;&lt;groupld &#10;groupld&gt; &#10;&lt;artifactld&gt;junit&lt;/ &#10;artifactld&gt; &#10;&lt;version &#10;version&gt; &#10;&lt;scope&gt;test&lt;/ &#10;scope&gt; &#10;dependency&gt; &#10;dependencies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&lt;dependencies&gt; &#10;&lt;dependency&gt; &#10;&gt;j unit&lt;/ &#10;&lt;groupld &#10;groupld&gt; &#10;&lt;artifactld&gt;junit&lt;/ &#10;artifactld&gt; &#10;&lt;version &#10;version&gt; &#10;&lt;scope&gt;test&lt;/ &#10;scope&gt; &#10;dependency&gt; &#10;dependencies&gt;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7F77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 </w:t>
      </w:r>
    </w:p>
    <w:p w14:paraId="32EC92A7" w14:textId="77777777" w:rsidR="00F608ED" w:rsidRPr="00F608ED" w:rsidRDefault="00F608ED" w:rsidP="00F608ED">
      <w:r w:rsidRPr="00F608ED">
        <w:rPr>
          <w:lang w:val="en-US"/>
        </w:rPr>
        <w:t xml:space="preserve">For details on pom file, go to </w:t>
      </w:r>
      <w:hyperlink r:id="rId25" w:history="1">
        <w:r w:rsidRPr="00F608ED">
          <w:rPr>
            <w:rStyle w:val="Hyperlink"/>
            <w:lang w:val="en-US"/>
          </w:rPr>
          <w:t>Maven – POM Reference (apache.org)</w:t>
        </w:r>
      </w:hyperlink>
      <w:r w:rsidRPr="00F608ED">
        <w:rPr>
          <w:lang w:val="en-US"/>
        </w:rPr>
        <w:t>.</w:t>
      </w:r>
    </w:p>
    <w:p w14:paraId="38C2DA0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632EB5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Transitive dependency = a dependency within another dependency that you're using. </w:t>
      </w:r>
    </w:p>
    <w:p w14:paraId="0A7BA70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44C27388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&lt;scope&gt;compile&lt;/scope&gt; -- default scope when none specified. It is transitive.</w:t>
      </w:r>
    </w:p>
    <w:p w14:paraId="72D6FBA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lastRenderedPageBreak/>
        <w:t> </w:t>
      </w:r>
    </w:p>
    <w:p w14:paraId="3C8107F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D1A6D1C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lang w:val="en-US"/>
        </w:rPr>
        <w:t>Maven Plugins</w:t>
      </w:r>
    </w:p>
    <w:p w14:paraId="39D8ACB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Maven =&gt; a plugin execution framework, i.e. </w:t>
      </w:r>
      <w:r w:rsidRPr="00F608ED">
        <w:rPr>
          <w:b/>
          <w:bCs/>
          <w:u w:val="single"/>
          <w:lang w:val="en-US"/>
        </w:rPr>
        <w:t>all work is done by plugins</w:t>
      </w:r>
    </w:p>
    <w:p w14:paraId="48674871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Maven =&gt; a build tool to deploy and distribute a target project.</w:t>
      </w:r>
    </w:p>
    <w:p w14:paraId="3D52EDF8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Lifecycle =&gt; </w:t>
      </w:r>
      <w:proofErr w:type="gramStart"/>
      <w:r w:rsidRPr="00F608ED">
        <w:rPr>
          <w:lang w:val="en-US"/>
        </w:rPr>
        <w:t>clearly-defined</w:t>
      </w:r>
      <w:proofErr w:type="gramEnd"/>
      <w:r w:rsidRPr="00F608ED">
        <w:rPr>
          <w:lang w:val="en-US"/>
        </w:rPr>
        <w:t xml:space="preserve"> process of building and distributing an artifact (project).</w:t>
      </w:r>
    </w:p>
    <w:p w14:paraId="3180118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3 built-in build lifecycles=&gt; 3 lifecycles: clean (remove previous build files), default (deployment), site (documentation)</w:t>
      </w:r>
    </w:p>
    <w:p w14:paraId="192DE228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049D82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Default lifecycle:</w:t>
      </w:r>
    </w:p>
    <w:p w14:paraId="7BF5E572" w14:textId="3BD951FA" w:rsidR="00F608ED" w:rsidRPr="00F608ED" w:rsidRDefault="00F608ED" w:rsidP="00F608ED">
      <w:r w:rsidRPr="00F608ED">
        <w:drawing>
          <wp:inline distT="0" distB="0" distL="0" distR="0" wp14:anchorId="3513A77C" wp14:editId="422FB902">
            <wp:extent cx="1419225" cy="1914525"/>
            <wp:effectExtent l="0" t="0" r="9525" b="9525"/>
            <wp:docPr id="577104555" name="Picture 27" descr="く 、 Lifecycle &#10;0 deploy &#10;0 Install &#10;0 package &#10;0 test &#10;0 compile &#10;0 validate &#10;0 c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く 、 Lifecycle &#10;0 deploy &#10;0 Install &#10;0 package &#10;0 test &#10;0 compile &#10;0 validate &#10;0 clean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36BC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2F0889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Lifecycle =&gt; phases =&gt; (plugin) goals</w:t>
      </w:r>
    </w:p>
    <w:p w14:paraId="00B3D3FC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1 Lifecycle =&gt; n phases (stage of a build lifecyle)</w:t>
      </w:r>
    </w:p>
    <w:p w14:paraId="0DD80B98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1 build phase =&gt; n plugin goals. Goals can be bound or unbound to a particular phase.</w:t>
      </w:r>
    </w:p>
    <w:p w14:paraId="34417DA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Goal =&gt; specific task </w:t>
      </w:r>
    </w:p>
    <w:p w14:paraId="4F7ED7FC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E.g.: below, order of execution: </w:t>
      </w:r>
    </w:p>
    <w:p w14:paraId="5030ABFC" w14:textId="77777777" w:rsidR="00F608ED" w:rsidRPr="00F608ED" w:rsidRDefault="00F608ED" w:rsidP="00F608ED">
      <w:pPr>
        <w:numPr>
          <w:ilvl w:val="0"/>
          <w:numId w:val="5"/>
        </w:numPr>
        <w:rPr>
          <w:lang w:val="en-US"/>
        </w:rPr>
      </w:pPr>
      <w:r w:rsidRPr="00F608ED">
        <w:rPr>
          <w:lang w:val="en-US"/>
        </w:rPr>
        <w:t>clean phase (+ its preceding phases of the clean lifecyle),</w:t>
      </w:r>
    </w:p>
    <w:p w14:paraId="7642C500" w14:textId="77777777" w:rsidR="00F608ED" w:rsidRPr="00F608ED" w:rsidRDefault="00F608ED" w:rsidP="00F608ED">
      <w:pPr>
        <w:numPr>
          <w:ilvl w:val="0"/>
          <w:numId w:val="5"/>
        </w:numPr>
        <w:rPr>
          <w:lang w:val="en-US"/>
        </w:rPr>
      </w:pPr>
      <w:proofErr w:type="gramStart"/>
      <w:r w:rsidRPr="00F608ED">
        <w:rPr>
          <w:lang w:val="en-US"/>
        </w:rPr>
        <w:t>dependency:copy</w:t>
      </w:r>
      <w:proofErr w:type="gramEnd"/>
      <w:r w:rsidRPr="00F608ED">
        <w:rPr>
          <w:lang w:val="en-US"/>
        </w:rPr>
        <w:t xml:space="preserve">-dependencies goal. Note: goal naming =&gt; </w:t>
      </w:r>
      <w:r w:rsidRPr="00F608ED">
        <w:rPr>
          <w:b/>
          <w:bCs/>
          <w:i/>
          <w:iCs/>
          <w:lang w:val="en-US"/>
        </w:rPr>
        <w:t>&lt;phase_name&gt;:&lt;goal_name&gt;</w:t>
      </w:r>
    </w:p>
    <w:p w14:paraId="7A8C84C3" w14:textId="77777777" w:rsidR="00F608ED" w:rsidRPr="00F608ED" w:rsidRDefault="00F608ED" w:rsidP="00F608ED">
      <w:pPr>
        <w:numPr>
          <w:ilvl w:val="0"/>
          <w:numId w:val="5"/>
        </w:numPr>
        <w:rPr>
          <w:lang w:val="en-US"/>
        </w:rPr>
      </w:pPr>
      <w:r w:rsidRPr="00F608ED">
        <w:rPr>
          <w:lang w:val="en-US"/>
        </w:rPr>
        <w:t>package phase (+ its preceding phases of the default lifecycle)</w:t>
      </w:r>
    </w:p>
    <w:p w14:paraId="7BCE1F1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D8C28CD" w14:textId="1E2C36A9" w:rsidR="00F608ED" w:rsidRPr="00F608ED" w:rsidRDefault="00F608ED" w:rsidP="00F608ED">
      <w:r w:rsidRPr="00F608ED">
        <w:drawing>
          <wp:inline distT="0" distB="0" distL="0" distR="0" wp14:anchorId="4E0D1191" wp14:editId="6EC88892">
            <wp:extent cx="3286125" cy="285750"/>
            <wp:effectExtent l="0" t="0" r="9525" b="0"/>
            <wp:docPr id="4474379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5F9C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lastRenderedPageBreak/>
        <w:t> </w:t>
      </w:r>
    </w:p>
    <w:p w14:paraId="014CB8DE" w14:textId="77777777" w:rsidR="00F608ED" w:rsidRPr="00F608ED" w:rsidRDefault="00F608ED" w:rsidP="00F608ED">
      <w:r w:rsidRPr="00F608ED">
        <w:rPr>
          <w:lang w:val="en-US"/>
        </w:rPr>
        <w:t xml:space="preserve">For details: </w:t>
      </w:r>
      <w:hyperlink r:id="rId28" w:anchor="Lifecycle_Reference" w:history="1">
        <w:r w:rsidRPr="00F608ED">
          <w:rPr>
            <w:rStyle w:val="Hyperlink"/>
            <w:lang w:val="en-US"/>
          </w:rPr>
          <w:t>Maven – Introduction to the Build Lifecycle (apache.org)</w:t>
        </w:r>
      </w:hyperlink>
    </w:p>
    <w:p w14:paraId="775CC12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C6A472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Plugins are customisable by adding a configuration. E.g: customising compiler plugin</w:t>
      </w:r>
    </w:p>
    <w:p w14:paraId="5438E767" w14:textId="380E89BA" w:rsidR="00F608ED" w:rsidRPr="00F608ED" w:rsidRDefault="00F608ED" w:rsidP="00F608ED">
      <w:r w:rsidRPr="00F608ED">
        <w:drawing>
          <wp:inline distT="0" distB="0" distL="0" distR="0" wp14:anchorId="6667D97D" wp14:editId="1C7B0F81">
            <wp:extent cx="4486275" cy="3190875"/>
            <wp:effectExtent l="0" t="0" r="9525" b="9525"/>
            <wp:docPr id="65323267" name="Picture 25" descr="1. &#10;4. &#10;s. &#10;6. &#10;7. &#10;8. &#10;9. &#10;10. &#10;11. &#10;12. &#10;13. &#10;14. &#10;15. &#10;16. &#10;17. &#10;18. &#10;eproject&gt; &#10;ugi nManagement&gt; &#10;eplugins&gt; &#10;comp i ler- plugin&lt;/arti factld&gt; &#10;cconfiguration&gt; &#10;c! put your configurations here &#10;I ugi nManag ement&gt; &#10;&lt;/bui &#10;Oproject&g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1. &#10;4. &#10;s. &#10;6. &#10;7. &#10;8. &#10;9. &#10;10. &#10;11. &#10;12. &#10;13. &#10;14. &#10;15. &#10;16. &#10;17. &#10;18. &#10;eproject&gt; &#10;ugi nManagement&gt; &#10;eplugins&gt; &#10;comp i ler- plugin&lt;/arti factld&gt; &#10;cconfiguration&gt; &#10;c! put your configurations here &#10;I ugi nManag ement&gt; &#10;&lt;/bui &#10;Oproject&gt;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4FC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278A8A30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08E41C92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3228CB4E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20C4700" w14:textId="77777777" w:rsidR="00F608ED" w:rsidRPr="00F608ED" w:rsidRDefault="00F608ED" w:rsidP="00F608ED">
      <w:pPr>
        <w:rPr>
          <w:lang w:val="en-US"/>
        </w:rPr>
      </w:pPr>
      <w:r w:rsidRPr="00F608ED">
        <w:rPr>
          <w:b/>
          <w:bCs/>
          <w:lang w:val="en-US"/>
        </w:rPr>
        <w:t>SCM (Source Code Management)</w:t>
      </w:r>
    </w:p>
    <w:p w14:paraId="0C0CB8C6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It points the location of the source code. Useful to look at the original content on subversion. </w:t>
      </w:r>
    </w:p>
    <w:p w14:paraId="5F193B60" w14:textId="5F11B585" w:rsidR="00F608ED" w:rsidRPr="00F608ED" w:rsidRDefault="00F608ED" w:rsidP="00F608ED">
      <w:r w:rsidRPr="00F608ED">
        <w:drawing>
          <wp:inline distT="0" distB="0" distL="0" distR="0" wp14:anchorId="390F8D3E" wp14:editId="32974114">
            <wp:extent cx="5731510" cy="441960"/>
            <wp:effectExtent l="0" t="0" r="2540" b="0"/>
            <wp:docPr id="19456766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BB99" w14:textId="77777777" w:rsidR="00F608ED" w:rsidRPr="00F608ED" w:rsidRDefault="00F608ED" w:rsidP="00F608ED">
      <w:r w:rsidRPr="00F608ED">
        <w:t> </w:t>
      </w:r>
    </w:p>
    <w:p w14:paraId="51B4C1BC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 xml:space="preserve">In IntelliJ, just press </w:t>
      </w:r>
      <w:r w:rsidRPr="00F608ED">
        <w:rPr>
          <w:b/>
          <w:bCs/>
          <w:lang w:val="en-US"/>
        </w:rPr>
        <w:t>F4</w:t>
      </w:r>
      <w:r w:rsidRPr="00F608ED">
        <w:rPr>
          <w:lang w:val="en-US"/>
        </w:rPr>
        <w:t xml:space="preserve"> from the pom.xml to go to the pom that a dependency is referring to:</w:t>
      </w:r>
    </w:p>
    <w:p w14:paraId="1E792B61" w14:textId="4624D13E" w:rsidR="00F608ED" w:rsidRPr="00F608ED" w:rsidRDefault="00F608ED" w:rsidP="00F608ED">
      <w:r w:rsidRPr="00F608ED">
        <w:lastRenderedPageBreak/>
        <w:drawing>
          <wp:inline distT="0" distB="0" distL="0" distR="0" wp14:anchorId="24AA4E87" wp14:editId="4AA5651C">
            <wp:extent cx="5731510" cy="1100455"/>
            <wp:effectExtent l="0" t="0" r="2540" b="4445"/>
            <wp:docPr id="944824315" name="Picture 23" descr="f-IL hero &#10;&lt;dependency&gt; &#10;&lt;groupld.com . ba . captwo . converter . &#10;- - fare - get - &#10;- - fare - get- farefamilydescription . &#10;&lt;/dependenc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f-IL hero &#10;&lt;dependency&gt; &#10;&lt;groupld.com . ba . captwo . converter . &#10;- - fare - get - &#10;- - fare - get- farefamilydescription . &#10;&lt;/dependencp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1F92A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A407A5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16A1B997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55599E03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A0FAFDB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76DA4B6F" w14:textId="77777777" w:rsidR="00F608ED" w:rsidRPr="00F608ED" w:rsidRDefault="00F608ED" w:rsidP="00F608ED">
      <w:pPr>
        <w:rPr>
          <w:lang w:val="en-US"/>
        </w:rPr>
      </w:pPr>
      <w:r w:rsidRPr="00F608ED">
        <w:rPr>
          <w:lang w:val="en-US"/>
        </w:rPr>
        <w:t> </w:t>
      </w:r>
    </w:p>
    <w:p w14:paraId="6BD6B3AA" w14:textId="60952517" w:rsidR="0035037C" w:rsidRDefault="0035037C">
      <w:r>
        <w:br w:type="page"/>
      </w:r>
    </w:p>
    <w:p w14:paraId="123A73D7" w14:textId="306742EE" w:rsidR="0035037C" w:rsidRDefault="0035037C" w:rsidP="0035037C">
      <w:pPr>
        <w:pStyle w:val="Heading1"/>
      </w:pPr>
      <w:r>
        <w:lastRenderedPageBreak/>
        <w:t>Work-Solutions</w:t>
      </w:r>
    </w:p>
    <w:p w14:paraId="0CD65180" w14:textId="725717D6" w:rsidR="0035037C" w:rsidRPr="0035037C" w:rsidRDefault="0035037C" w:rsidP="0035037C">
      <w:r w:rsidRPr="0035037C">
        <w:t>Based on the resolution I discovered in a Team conversation with Offer Team 1 on 22/02/23:</w:t>
      </w:r>
    </w:p>
    <w:p w14:paraId="15015AE4" w14:textId="77777777" w:rsidR="0035037C" w:rsidRPr="0035037C" w:rsidRDefault="0035037C" w:rsidP="0035037C">
      <w:r w:rsidRPr="0035037C">
        <w:t> </w:t>
      </w:r>
    </w:p>
    <w:p w14:paraId="7008A9ED" w14:textId="77258783" w:rsidR="0035037C" w:rsidRPr="0035037C" w:rsidRDefault="0035037C" w:rsidP="0035037C">
      <w:r w:rsidRPr="0035037C">
        <w:drawing>
          <wp:inline distT="0" distB="0" distL="0" distR="0" wp14:anchorId="1C5A062E" wp14:editId="406ED8E4">
            <wp:extent cx="5731510" cy="3366135"/>
            <wp:effectExtent l="0" t="0" r="2540" b="5715"/>
            <wp:docPr id="1636785486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85486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BE5C8" w14:textId="77777777" w:rsidR="0035037C" w:rsidRPr="0035037C" w:rsidRDefault="0035037C" w:rsidP="0035037C">
      <w:r w:rsidRPr="0035037C">
        <w:t>(This setting is working)</w:t>
      </w:r>
    </w:p>
    <w:p w14:paraId="215AE6BA" w14:textId="77777777" w:rsidR="0035037C" w:rsidRPr="0035037C" w:rsidRDefault="0035037C" w:rsidP="0035037C">
      <w:r w:rsidRPr="0035037C">
        <w:t> </w:t>
      </w:r>
    </w:p>
    <w:p w14:paraId="37522278" w14:textId="77777777" w:rsidR="0035037C" w:rsidRPr="0035037C" w:rsidRDefault="0035037C" w:rsidP="0035037C">
      <w:proofErr w:type="gramStart"/>
      <w:r w:rsidRPr="0035037C">
        <w:t>In order for</w:t>
      </w:r>
      <w:proofErr w:type="gramEnd"/>
      <w:r w:rsidRPr="0035037C">
        <w:t xml:space="preserve"> you to use Maven Central (dependency resolved from Maven Central, NOT Nexus), you need to:</w:t>
      </w:r>
    </w:p>
    <w:p w14:paraId="65013892" w14:textId="77777777" w:rsidR="0035037C" w:rsidRPr="0035037C" w:rsidRDefault="0035037C" w:rsidP="0035037C">
      <w:pPr>
        <w:numPr>
          <w:ilvl w:val="0"/>
          <w:numId w:val="6"/>
        </w:numPr>
      </w:pPr>
      <w:r w:rsidRPr="0035037C">
        <w:t>Change the settings of Maven to non-Captwo settings</w:t>
      </w:r>
    </w:p>
    <w:p w14:paraId="7AE43737" w14:textId="77777777" w:rsidR="0035037C" w:rsidRPr="0035037C" w:rsidRDefault="0035037C" w:rsidP="0035037C">
      <w:r w:rsidRPr="0035037C">
        <w:t>You can do this by executing your swap script:</w:t>
      </w:r>
    </w:p>
    <w:p w14:paraId="202734B0" w14:textId="7606CBC2" w:rsidR="0035037C" w:rsidRPr="0035037C" w:rsidRDefault="0035037C" w:rsidP="0035037C">
      <w:r w:rsidRPr="0035037C">
        <w:drawing>
          <wp:inline distT="0" distB="0" distL="0" distR="0" wp14:anchorId="44ABC5F6" wp14:editId="7783783E">
            <wp:extent cx="5731510" cy="2243455"/>
            <wp:effectExtent l="0" t="0" r="2540" b="4445"/>
            <wp:docPr id="142944388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43889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D1995" w14:textId="77777777" w:rsidR="0035037C" w:rsidRPr="0035037C" w:rsidRDefault="0035037C" w:rsidP="0035037C">
      <w:pPr>
        <w:numPr>
          <w:ilvl w:val="0"/>
          <w:numId w:val="7"/>
        </w:numPr>
      </w:pPr>
      <w:r w:rsidRPr="0035037C">
        <w:lastRenderedPageBreak/>
        <w:t>Get off VPN. For some reason, maven central is blocked when I'm connected to VPN</w:t>
      </w:r>
    </w:p>
    <w:p w14:paraId="54BCD82B" w14:textId="09A8E56D" w:rsidR="0035037C" w:rsidRDefault="0035037C">
      <w:r>
        <w:br w:type="page"/>
      </w:r>
    </w:p>
    <w:p w14:paraId="47ECDD79" w14:textId="35743370" w:rsidR="0035037C" w:rsidRDefault="0035037C" w:rsidP="0035037C">
      <w:pPr>
        <w:pStyle w:val="Heading1"/>
      </w:pPr>
      <w:r>
        <w:lastRenderedPageBreak/>
        <w:t>Work-Solutions</w:t>
      </w:r>
    </w:p>
    <w:p w14:paraId="513B8A94" w14:textId="464E6105" w:rsidR="0035037C" w:rsidRPr="0035037C" w:rsidRDefault="0035037C" w:rsidP="0035037C">
      <w:r w:rsidRPr="0035037C">
        <w:t>To run samples from Spring Guides or spring.io, maven settings:</w:t>
      </w:r>
    </w:p>
    <w:p w14:paraId="74404194" w14:textId="77777777" w:rsidR="0035037C" w:rsidRPr="0035037C" w:rsidRDefault="0035037C" w:rsidP="0035037C">
      <w:r w:rsidRPr="0035037C">
        <w:t> </w:t>
      </w:r>
    </w:p>
    <w:p w14:paraId="6020C798" w14:textId="2671D61D" w:rsidR="0035037C" w:rsidRPr="0035037C" w:rsidRDefault="0035037C" w:rsidP="0035037C">
      <w:r w:rsidRPr="0035037C">
        <w:drawing>
          <wp:inline distT="0" distB="0" distL="0" distR="0" wp14:anchorId="05C8398B" wp14:editId="472BC4E7">
            <wp:extent cx="5731510" cy="4202430"/>
            <wp:effectExtent l="0" t="0" r="2540" b="7620"/>
            <wp:docPr id="109320023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00234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03BC" w14:textId="77777777" w:rsidR="0035037C" w:rsidRPr="0035037C" w:rsidRDefault="0035037C" w:rsidP="0035037C">
      <w:r w:rsidRPr="0035037C">
        <w:t>(This setting is working)</w:t>
      </w:r>
    </w:p>
    <w:p w14:paraId="6A1A2440" w14:textId="77777777" w:rsidR="0035037C" w:rsidRPr="0035037C" w:rsidRDefault="0035037C" w:rsidP="0035037C">
      <w:r w:rsidRPr="0035037C">
        <w:t> </w:t>
      </w:r>
    </w:p>
    <w:p w14:paraId="07EDAD1B" w14:textId="77777777" w:rsidR="0035037C" w:rsidRPr="0035037C" w:rsidRDefault="0035037C" w:rsidP="0035037C">
      <w:r w:rsidRPr="0035037C">
        <w:t> </w:t>
      </w:r>
    </w:p>
    <w:p w14:paraId="44168FF8" w14:textId="77777777" w:rsidR="0035037C" w:rsidRPr="0035037C" w:rsidRDefault="0035037C" w:rsidP="0035037C">
      <w:r w:rsidRPr="0035037C">
        <w:t> </w:t>
      </w:r>
    </w:p>
    <w:p w14:paraId="309DE88C" w14:textId="77777777" w:rsidR="0035037C" w:rsidRPr="0035037C" w:rsidRDefault="0035037C" w:rsidP="0035037C">
      <w:proofErr w:type="gramStart"/>
      <w:r w:rsidRPr="0035037C">
        <w:t>In order for</w:t>
      </w:r>
      <w:proofErr w:type="gramEnd"/>
      <w:r w:rsidRPr="0035037C">
        <w:t xml:space="preserve"> you to use Maven Central (dependency resolved from Maven Central, NOT Nexus), you need to:</w:t>
      </w:r>
    </w:p>
    <w:p w14:paraId="34EF1954" w14:textId="77777777" w:rsidR="0035037C" w:rsidRPr="0035037C" w:rsidRDefault="0035037C" w:rsidP="0035037C">
      <w:pPr>
        <w:numPr>
          <w:ilvl w:val="0"/>
          <w:numId w:val="8"/>
        </w:numPr>
      </w:pPr>
      <w:r w:rsidRPr="0035037C">
        <w:t>Change the settings of Maven to non-Captwo settings</w:t>
      </w:r>
    </w:p>
    <w:p w14:paraId="53AB7685" w14:textId="77777777" w:rsidR="0035037C" w:rsidRPr="0035037C" w:rsidRDefault="0035037C" w:rsidP="0035037C">
      <w:r w:rsidRPr="0035037C">
        <w:t>You can do this by executing your swap script:</w:t>
      </w:r>
    </w:p>
    <w:p w14:paraId="73EE9F56" w14:textId="3E63D85A" w:rsidR="0035037C" w:rsidRPr="0035037C" w:rsidRDefault="0035037C" w:rsidP="0035037C">
      <w:r w:rsidRPr="0035037C">
        <w:lastRenderedPageBreak/>
        <w:drawing>
          <wp:inline distT="0" distB="0" distL="0" distR="0" wp14:anchorId="6D542C7C" wp14:editId="752D9FC4">
            <wp:extent cx="5731510" cy="2243455"/>
            <wp:effectExtent l="0" t="0" r="2540" b="4445"/>
            <wp:docPr id="17964457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4577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389F9" w14:textId="77777777" w:rsidR="0035037C" w:rsidRPr="0035037C" w:rsidRDefault="0035037C" w:rsidP="0035037C">
      <w:pPr>
        <w:numPr>
          <w:ilvl w:val="0"/>
          <w:numId w:val="9"/>
        </w:numPr>
      </w:pPr>
      <w:r w:rsidRPr="0035037C">
        <w:t>Get off VPN. For some reason, maven central is blocked when I'm connected to VPN</w:t>
      </w:r>
    </w:p>
    <w:p w14:paraId="19B0E64F" w14:textId="77777777" w:rsidR="0035037C" w:rsidRPr="0035037C" w:rsidRDefault="0035037C" w:rsidP="0035037C">
      <w:r w:rsidRPr="0035037C">
        <w:t> </w:t>
      </w:r>
    </w:p>
    <w:p w14:paraId="328017CD" w14:textId="77777777" w:rsidR="0035037C" w:rsidRPr="0035037C" w:rsidRDefault="0035037C" w:rsidP="0035037C">
      <w:r w:rsidRPr="0035037C">
        <w:t> </w:t>
      </w:r>
    </w:p>
    <w:p w14:paraId="771DE8AA" w14:textId="77777777" w:rsidR="0035037C" w:rsidRPr="0035037C" w:rsidRDefault="0035037C" w:rsidP="0035037C">
      <w:r w:rsidRPr="0035037C">
        <w:t> </w:t>
      </w:r>
    </w:p>
    <w:p w14:paraId="2F7646AA" w14:textId="77777777" w:rsidR="008002B7" w:rsidRDefault="008002B7"/>
    <w:sectPr w:rsidR="008002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17A0D"/>
    <w:multiLevelType w:val="multilevel"/>
    <w:tmpl w:val="24F29B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A9674E"/>
    <w:multiLevelType w:val="multilevel"/>
    <w:tmpl w:val="B7EE9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DC2450"/>
    <w:multiLevelType w:val="multilevel"/>
    <w:tmpl w:val="B2143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DD744D"/>
    <w:multiLevelType w:val="multilevel"/>
    <w:tmpl w:val="D9CAA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68E34C6"/>
    <w:multiLevelType w:val="multilevel"/>
    <w:tmpl w:val="AE2EB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E517956"/>
    <w:multiLevelType w:val="multilevel"/>
    <w:tmpl w:val="6CDEF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BE2464"/>
    <w:multiLevelType w:val="multilevel"/>
    <w:tmpl w:val="72DAA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0D75603"/>
    <w:multiLevelType w:val="multilevel"/>
    <w:tmpl w:val="04C20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238573A"/>
    <w:multiLevelType w:val="multilevel"/>
    <w:tmpl w:val="3ADC5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40828896">
    <w:abstractNumId w:val="6"/>
  </w:num>
  <w:num w:numId="2" w16cid:durableId="1338193705">
    <w:abstractNumId w:val="4"/>
  </w:num>
  <w:num w:numId="3" w16cid:durableId="1140922203">
    <w:abstractNumId w:val="7"/>
  </w:num>
  <w:num w:numId="4" w16cid:durableId="578448814">
    <w:abstractNumId w:val="3"/>
  </w:num>
  <w:num w:numId="5" w16cid:durableId="1983001979">
    <w:abstractNumId w:val="1"/>
  </w:num>
  <w:num w:numId="6" w16cid:durableId="206721824">
    <w:abstractNumId w:val="8"/>
    <w:lvlOverride w:ilvl="0">
      <w:startOverride w:val="1"/>
    </w:lvlOverride>
  </w:num>
  <w:num w:numId="7" w16cid:durableId="1439329784">
    <w:abstractNumId w:val="5"/>
    <w:lvlOverride w:ilvl="0">
      <w:startOverride w:val="2"/>
    </w:lvlOverride>
  </w:num>
  <w:num w:numId="8" w16cid:durableId="1207793745">
    <w:abstractNumId w:val="2"/>
    <w:lvlOverride w:ilvl="0">
      <w:startOverride w:val="1"/>
    </w:lvlOverride>
  </w:num>
  <w:num w:numId="9" w16cid:durableId="1281037801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8ED"/>
    <w:rsid w:val="00327FDE"/>
    <w:rsid w:val="0035037C"/>
    <w:rsid w:val="008002B7"/>
    <w:rsid w:val="00DA138D"/>
    <w:rsid w:val="00F60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A6F89"/>
  <w15:chartTrackingRefBased/>
  <w15:docId w15:val="{BE90A609-EF06-4ADE-973F-850427EFF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8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08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08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08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08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08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08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08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08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8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08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08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08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8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08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8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8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8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08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8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08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08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08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08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08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08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08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08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08E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608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08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3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26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4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7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5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53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30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71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564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82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34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87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2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0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46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80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maven.apache.org/pom.html" TargetMode="External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iairgroup-my.sharepoint.com/personal/rod_taylor_iaggbs_com/_layouts/15/Doc.aspx?sourcedoc=%7bb23b0177-db20-414a-8e01-b1c3cbb3783d%7d&amp;action=edit&amp;wd=target%28Code.one%7C814e03f8-7c96-448a-bbfc-3ef78608397d%2FJava%7Cdc2999ea-7a3a-49dd-a445-474200b11527%2F%29&amp;wdorigin=703&amp;wdpreservelink=1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5" Type="http://schemas.openxmlformats.org/officeDocument/2006/relationships/hyperlink" Target="https://learning.oreilly.com/videos/apache-maven-a/9781800203297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maven.apache.org/guides/introduction/introduction-to-the-lifecycle.html" TargetMode="External"/><Relationship Id="rId36" Type="http://schemas.openxmlformats.org/officeDocument/2006/relationships/theme" Target="theme/theme1.xml"/><Relationship Id="rId10" Type="http://schemas.openxmlformats.org/officeDocument/2006/relationships/hyperlink" Target="onenote:Code.one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871</Words>
  <Characters>4968</Characters>
  <Application>Microsoft Office Word</Application>
  <DocSecurity>0</DocSecurity>
  <Lines>41</Lines>
  <Paragraphs>11</Paragraphs>
  <ScaleCrop>false</ScaleCrop>
  <Company/>
  <LinksUpToDate>false</LinksUpToDate>
  <CharactersWithSpaces>5828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2</cp:revision>
  <dcterms:created xsi:type="dcterms:W3CDTF">2024-12-12T09:26:00Z</dcterms:created>
  <dcterms:modified xsi:type="dcterms:W3CDTF">2024-12-12T09:31:00Z</dcterms:modified>
</cp:coreProperties>
</file>